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DCB" w14:textId="77777777" w:rsidR="00073C55" w:rsidRPr="00E26F04" w:rsidRDefault="00073C55">
      <w:pPr>
        <w:rPr>
          <w:rFonts w:ascii="Verdana" w:hAnsi="Verdana"/>
          <w:b/>
          <w:sz w:val="40"/>
        </w:rPr>
      </w:pPr>
    </w:p>
    <w:p w14:paraId="52F6CBEC" w14:textId="0653DBAA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b/>
          <w:sz w:val="40"/>
        </w:rPr>
        <w:t>P</w:t>
      </w:r>
      <w:r w:rsidR="00073C55" w:rsidRPr="00E26F04">
        <w:rPr>
          <w:rFonts w:ascii="Verdana" w:hAnsi="Verdana"/>
          <w:b/>
          <w:sz w:val="40"/>
        </w:rPr>
        <w:t>rix de l</w:t>
      </w:r>
      <w:r w:rsidR="00DF40CB" w:rsidRPr="00E26F04">
        <w:rPr>
          <w:rFonts w:ascii="Verdana" w:hAnsi="Verdana" w:cs="Courier New"/>
          <w:b/>
          <w:sz w:val="40"/>
        </w:rPr>
        <w:t>’</w:t>
      </w:r>
      <w:r w:rsidR="00073C55" w:rsidRPr="00E26F04">
        <w:rPr>
          <w:rFonts w:ascii="Verdana" w:hAnsi="Verdana"/>
          <w:b/>
          <w:sz w:val="40"/>
        </w:rPr>
        <w:t>I</w:t>
      </w:r>
      <w:r w:rsidR="005E4E66" w:rsidRPr="00E26F04">
        <w:rPr>
          <w:rFonts w:ascii="Verdana" w:hAnsi="Verdana"/>
          <w:b/>
          <w:sz w:val="40"/>
        </w:rPr>
        <w:t xml:space="preserve">nnovation de la </w:t>
      </w:r>
      <w:r w:rsidR="00073C55" w:rsidRPr="00E26F04">
        <w:rPr>
          <w:rFonts w:ascii="Verdana" w:hAnsi="Verdana"/>
          <w:b/>
          <w:sz w:val="40"/>
        </w:rPr>
        <w:t>FEDIL</w:t>
      </w:r>
      <w:r w:rsidR="002D016B">
        <w:rPr>
          <w:rFonts w:ascii="Verdana" w:hAnsi="Verdana"/>
          <w:b/>
          <w:sz w:val="40"/>
        </w:rPr>
        <w:t xml:space="preserve"> 2022</w:t>
      </w:r>
    </w:p>
    <w:p w14:paraId="71248F2F" w14:textId="77777777" w:rsidR="00B0468B" w:rsidRPr="00E26F04" w:rsidRDefault="00B0468B">
      <w:pPr>
        <w:jc w:val="center"/>
        <w:rPr>
          <w:rFonts w:ascii="Verdana" w:hAnsi="Verdana"/>
          <w:b/>
          <w:szCs w:val="24"/>
        </w:rPr>
      </w:pPr>
    </w:p>
    <w:p w14:paraId="2295E8A0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A renvoyer au secrétariat de la </w:t>
      </w:r>
    </w:p>
    <w:p w14:paraId="6C0A00FD" w14:textId="77777777" w:rsidR="00073C55" w:rsidRPr="00E26F04" w:rsidRDefault="00073C55" w:rsidP="005E4E66">
      <w:pPr>
        <w:rPr>
          <w:rFonts w:ascii="Verdana" w:hAnsi="Verdana"/>
          <w:szCs w:val="24"/>
          <w:lang w:val="en-US"/>
        </w:rPr>
      </w:pPr>
      <w:r w:rsidRPr="00E26F04">
        <w:rPr>
          <w:rFonts w:ascii="Verdana" w:hAnsi="Verdana"/>
          <w:szCs w:val="24"/>
          <w:lang w:val="en-US"/>
        </w:rPr>
        <w:t>FEDIL – The Voice of Luxembourg’s Industry</w:t>
      </w:r>
      <w:r w:rsidR="00B0468B" w:rsidRPr="00E26F04">
        <w:rPr>
          <w:rFonts w:ascii="Verdana" w:hAnsi="Verdana"/>
          <w:szCs w:val="24"/>
          <w:lang w:val="en-US"/>
        </w:rPr>
        <w:t xml:space="preserve">, </w:t>
      </w:r>
    </w:p>
    <w:p w14:paraId="56D4D2F5" w14:textId="77777777"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B.P. 1304, L-1013 Luxembourg </w:t>
      </w:r>
    </w:p>
    <w:p w14:paraId="3DADF452" w14:textId="77777777" w:rsidR="00073C55" w:rsidRPr="00E26F04" w:rsidRDefault="00073C55" w:rsidP="005E4E66">
      <w:pPr>
        <w:rPr>
          <w:rFonts w:ascii="Verdana" w:hAnsi="Verdana"/>
          <w:sz w:val="26"/>
        </w:rPr>
      </w:pPr>
      <w:proofErr w:type="gramStart"/>
      <w:r w:rsidRPr="00E26F04">
        <w:rPr>
          <w:rFonts w:ascii="Verdana" w:hAnsi="Verdana"/>
          <w:szCs w:val="24"/>
        </w:rPr>
        <w:t>ou</w:t>
      </w:r>
      <w:proofErr w:type="gramEnd"/>
      <w:r w:rsidRPr="00E26F04">
        <w:rPr>
          <w:rFonts w:ascii="Verdana" w:hAnsi="Verdana"/>
          <w:szCs w:val="24"/>
        </w:rPr>
        <w:t xml:space="preserve"> par e-mail à </w:t>
      </w:r>
      <w:hyperlink r:id="rId9" w:history="1">
        <w:r w:rsidRPr="00E26F04">
          <w:rPr>
            <w:rStyle w:val="Lienhypertexte"/>
            <w:rFonts w:ascii="Verdana" w:hAnsi="Verdana"/>
            <w:szCs w:val="24"/>
          </w:rPr>
          <w:t>georges.santer@fedil.lu</w:t>
        </w:r>
      </w:hyperlink>
      <w:r w:rsidRPr="00E26F04">
        <w:rPr>
          <w:rFonts w:ascii="Verdana" w:hAnsi="Verdana"/>
          <w:sz w:val="26"/>
        </w:rPr>
        <w:t xml:space="preserve"> </w:t>
      </w:r>
    </w:p>
    <w:p w14:paraId="5582B62B" w14:textId="77777777" w:rsidR="00073C55" w:rsidRPr="00E26F04" w:rsidRDefault="00073C55" w:rsidP="005E4E66">
      <w:pPr>
        <w:rPr>
          <w:rFonts w:ascii="Verdana" w:hAnsi="Verdana"/>
          <w:sz w:val="26"/>
        </w:rPr>
      </w:pPr>
    </w:p>
    <w:p w14:paraId="12937B4C" w14:textId="4BAB52C8" w:rsidR="00B0468B" w:rsidRPr="00E26F04" w:rsidRDefault="00073C55" w:rsidP="005E4E66">
      <w:pPr>
        <w:rPr>
          <w:rFonts w:ascii="Verdana" w:hAnsi="Verdana"/>
          <w:b/>
          <w:sz w:val="26"/>
          <w:u w:val="single"/>
        </w:rPr>
      </w:pPr>
      <w:r w:rsidRPr="00862875">
        <w:rPr>
          <w:rFonts w:ascii="Verdana" w:hAnsi="Verdana"/>
          <w:b/>
          <w:sz w:val="26"/>
          <w:highlight w:val="yellow"/>
          <w:u w:val="single"/>
          <w:lang w:val="fr-LU"/>
        </w:rPr>
        <w:t>Deadline :</w:t>
      </w:r>
      <w:r w:rsidR="00B0468B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="00862875" w:rsidRPr="00862875">
        <w:rPr>
          <w:rFonts w:ascii="Verdana" w:hAnsi="Verdana"/>
          <w:b/>
          <w:sz w:val="26"/>
          <w:highlight w:val="yellow"/>
          <w:u w:val="single"/>
        </w:rPr>
        <w:t>8</w:t>
      </w:r>
      <w:r w:rsidR="00560686" w:rsidRPr="00862875">
        <w:rPr>
          <w:rFonts w:ascii="Verdana" w:hAnsi="Verdana"/>
          <w:b/>
          <w:sz w:val="26"/>
          <w:highlight w:val="yellow"/>
          <w:u w:val="single"/>
        </w:rPr>
        <w:t xml:space="preserve"> </w:t>
      </w:r>
      <w:r w:rsidRPr="00862875">
        <w:rPr>
          <w:rFonts w:ascii="Verdana" w:hAnsi="Verdana"/>
          <w:b/>
          <w:sz w:val="26"/>
          <w:highlight w:val="yellow"/>
          <w:u w:val="single"/>
        </w:rPr>
        <w:t>juillet</w:t>
      </w:r>
      <w:r w:rsidR="0031705E" w:rsidRPr="00862875">
        <w:rPr>
          <w:rFonts w:ascii="Verdana" w:hAnsi="Verdana"/>
          <w:b/>
          <w:sz w:val="26"/>
          <w:highlight w:val="yellow"/>
          <w:u w:val="single"/>
        </w:rPr>
        <w:t xml:space="preserve"> 20</w:t>
      </w:r>
      <w:r w:rsidR="00D40ECD" w:rsidRPr="00862875">
        <w:rPr>
          <w:rFonts w:ascii="Verdana" w:hAnsi="Verdana"/>
          <w:b/>
          <w:sz w:val="26"/>
          <w:highlight w:val="yellow"/>
          <w:u w:val="single"/>
        </w:rPr>
        <w:t>2</w:t>
      </w:r>
      <w:r w:rsidR="00560686" w:rsidRPr="00862875">
        <w:rPr>
          <w:rFonts w:ascii="Verdana" w:hAnsi="Verdana"/>
          <w:b/>
          <w:sz w:val="26"/>
          <w:highlight w:val="yellow"/>
          <w:u w:val="single"/>
        </w:rPr>
        <w:t>2</w:t>
      </w:r>
    </w:p>
    <w:p w14:paraId="3EEDC6C3" w14:textId="77777777" w:rsidR="005E4E66" w:rsidRPr="00E26F04" w:rsidRDefault="005E4E66" w:rsidP="005E4E66">
      <w:pPr>
        <w:rPr>
          <w:rFonts w:ascii="Verdana" w:hAnsi="Verdana"/>
          <w:sz w:val="26"/>
        </w:rPr>
      </w:pPr>
    </w:p>
    <w:p w14:paraId="42EEEA80" w14:textId="77777777" w:rsidR="00073C55" w:rsidRPr="00E26F04" w:rsidRDefault="00073C55">
      <w:pPr>
        <w:rPr>
          <w:rFonts w:ascii="Verdana" w:hAnsi="Verdana"/>
          <w:b/>
          <w:sz w:val="32"/>
          <w:szCs w:val="32"/>
        </w:rPr>
      </w:pPr>
    </w:p>
    <w:p w14:paraId="62A70B29" w14:textId="77777777" w:rsidR="00AB6BE6" w:rsidRPr="00E26F04" w:rsidRDefault="00AB6BE6">
      <w:pPr>
        <w:rPr>
          <w:rFonts w:ascii="Verdana" w:hAnsi="Verdana"/>
          <w:b/>
          <w:sz w:val="32"/>
          <w:szCs w:val="32"/>
        </w:rPr>
      </w:pPr>
    </w:p>
    <w:p w14:paraId="3D641BDB" w14:textId="77777777" w:rsidR="00B0468B" w:rsidRPr="00E26F04" w:rsidRDefault="005E4E66">
      <w:pPr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Formulaire de candidature</w:t>
      </w:r>
    </w:p>
    <w:p w14:paraId="448D72FB" w14:textId="77777777" w:rsidR="00B0468B" w:rsidRPr="00E26F04" w:rsidRDefault="00B0468B">
      <w:pPr>
        <w:rPr>
          <w:rFonts w:ascii="Verdana" w:hAnsi="Verdana"/>
          <w:szCs w:val="24"/>
        </w:rPr>
      </w:pPr>
    </w:p>
    <w:p w14:paraId="0180D98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Nom du (des) candidat(s)</w:t>
      </w:r>
      <w:r w:rsidRPr="00E26F04">
        <w:rPr>
          <w:rFonts w:ascii="Verdana" w:hAnsi="Verdana"/>
          <w:b/>
          <w:szCs w:val="24"/>
        </w:rPr>
        <w:tab/>
        <w:t>:</w:t>
      </w:r>
    </w:p>
    <w:p w14:paraId="472601C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81F4B86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03A107E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53B919E9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Nom du projet</w:t>
      </w:r>
      <w:r w:rsidRPr="00E26F04">
        <w:rPr>
          <w:rFonts w:ascii="Verdana" w:hAnsi="Verdana"/>
          <w:b/>
          <w:szCs w:val="24"/>
        </w:rPr>
        <w:tab/>
        <w:t>:</w:t>
      </w:r>
    </w:p>
    <w:p w14:paraId="7F23D62F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CDCC169" w14:textId="77777777" w:rsidR="00C64D9F" w:rsidRPr="00E26F04" w:rsidRDefault="00C64D9F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5BF4A831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Personne de contact</w:t>
      </w:r>
      <w:r w:rsidRPr="00E26F04">
        <w:rPr>
          <w:rFonts w:ascii="Verdana" w:hAnsi="Verdana"/>
          <w:b/>
          <w:szCs w:val="24"/>
        </w:rPr>
        <w:tab/>
        <w:t>:</w:t>
      </w:r>
    </w:p>
    <w:p w14:paraId="53E551D7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F81907B" w14:textId="77777777" w:rsidR="00B0468B" w:rsidRPr="00E26F04" w:rsidRDefault="00B0468B" w:rsidP="00626600">
      <w:pPr>
        <w:tabs>
          <w:tab w:val="left" w:pos="2970"/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Adresse</w:t>
      </w:r>
      <w:r w:rsidRPr="00E26F04">
        <w:rPr>
          <w:rFonts w:ascii="Verdana" w:hAnsi="Verdana"/>
          <w:b/>
          <w:szCs w:val="24"/>
        </w:rPr>
        <w:tab/>
      </w:r>
      <w:r w:rsidR="00626600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48907D53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6A24AD4B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</w:p>
    <w:p w14:paraId="1C1915C7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Téléphone</w:t>
      </w:r>
      <w:r w:rsidRPr="00E26F04">
        <w:rPr>
          <w:rFonts w:ascii="Verdana" w:hAnsi="Verdana"/>
          <w:b/>
          <w:szCs w:val="24"/>
        </w:rPr>
        <w:tab/>
        <w:t>:</w:t>
      </w:r>
    </w:p>
    <w:p w14:paraId="09652C9E" w14:textId="77777777" w:rsidR="00B0468B" w:rsidRPr="00E26F04" w:rsidRDefault="00B0468B">
      <w:pPr>
        <w:tabs>
          <w:tab w:val="left" w:pos="425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Fax</w:t>
      </w:r>
      <w:r w:rsidRPr="00E26F04">
        <w:rPr>
          <w:rFonts w:ascii="Verdana" w:hAnsi="Verdana"/>
          <w:b/>
          <w:szCs w:val="24"/>
        </w:rPr>
        <w:tab/>
        <w:t>:</w:t>
      </w:r>
    </w:p>
    <w:p w14:paraId="096D5B28" w14:textId="77777777" w:rsidR="00B0468B" w:rsidRPr="00E26F04" w:rsidRDefault="00C64D9F">
      <w:pPr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E-mail</w:t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</w:r>
      <w:r w:rsidR="00B0468B" w:rsidRPr="00E26F04">
        <w:rPr>
          <w:rFonts w:ascii="Verdana" w:hAnsi="Verdana"/>
          <w:b/>
          <w:szCs w:val="24"/>
        </w:rPr>
        <w:tab/>
        <w:t>:</w:t>
      </w:r>
    </w:p>
    <w:p w14:paraId="434EB205" w14:textId="77777777" w:rsidR="00C64D9F" w:rsidRPr="00E26F04" w:rsidRDefault="00C64D9F">
      <w:pPr>
        <w:rPr>
          <w:rFonts w:ascii="Verdana" w:hAnsi="Verdana"/>
          <w:b/>
          <w:szCs w:val="24"/>
        </w:rPr>
      </w:pPr>
    </w:p>
    <w:p w14:paraId="3D105544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Innovateur(s) au service d’une entreprise</w:t>
      </w:r>
      <w:r w:rsidR="00C64D9F" w:rsidRPr="00E26F04">
        <w:rPr>
          <w:rFonts w:ascii="Verdana" w:hAnsi="Verdana"/>
          <w:b/>
          <w:szCs w:val="24"/>
        </w:rPr>
        <w:tab/>
      </w:r>
      <w:proofErr w:type="gramStart"/>
      <w:r w:rsidRPr="00E26F04">
        <w:rPr>
          <w:rFonts w:ascii="Verdana" w:hAnsi="Verdana"/>
          <w:b/>
          <w:szCs w:val="24"/>
        </w:rPr>
        <w:tab/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36A3D750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Innovateur(s) indépendant(s)</w:t>
      </w:r>
      <w:r w:rsidRPr="00E26F04">
        <w:rPr>
          <w:rFonts w:ascii="Verdana" w:hAnsi="Verdana"/>
          <w:b/>
          <w:szCs w:val="24"/>
        </w:rPr>
        <w:tab/>
      </w:r>
      <w:proofErr w:type="gramStart"/>
      <w:r w:rsidR="00C64D9F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4687E816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Jeune(s) chercheur(s)</w:t>
      </w:r>
      <w:r w:rsidRPr="00E26F04">
        <w:rPr>
          <w:rFonts w:ascii="Verdana" w:hAnsi="Verdana"/>
          <w:b/>
          <w:szCs w:val="24"/>
        </w:rPr>
        <w:tab/>
      </w:r>
      <w:proofErr w:type="gramStart"/>
      <w:r w:rsidR="00C64D9F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(  </w:t>
      </w:r>
      <w:proofErr w:type="gramEnd"/>
      <w:r w:rsidRPr="00E26F04">
        <w:rPr>
          <w:rFonts w:ascii="Verdana" w:hAnsi="Verdana"/>
          <w:b/>
          <w:szCs w:val="24"/>
        </w:rPr>
        <w:t xml:space="preserve">  )</w:t>
      </w:r>
    </w:p>
    <w:p w14:paraId="66DF6D88" w14:textId="77777777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2479D692" w14:textId="77777777" w:rsidR="00B0468B" w:rsidRPr="00E26F04" w:rsidRDefault="00B0468B">
      <w:pPr>
        <w:rPr>
          <w:rFonts w:ascii="Verdana" w:hAnsi="Verdana"/>
          <w:sz w:val="26"/>
        </w:rPr>
      </w:pPr>
    </w:p>
    <w:p w14:paraId="7129628C" w14:textId="77777777" w:rsidR="00B0468B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Brève description du </w:t>
      </w:r>
      <w:proofErr w:type="gramStart"/>
      <w:r w:rsidRPr="00E26F04">
        <w:rPr>
          <w:rFonts w:ascii="Verdana" w:hAnsi="Verdana"/>
          <w:szCs w:val="24"/>
        </w:rPr>
        <w:t>projet</w:t>
      </w:r>
      <w:r w:rsidR="00B0468B" w:rsidRPr="00E26F04">
        <w:rPr>
          <w:rFonts w:ascii="Verdana" w:hAnsi="Verdana"/>
          <w:szCs w:val="24"/>
        </w:rPr>
        <w:t>:</w:t>
      </w:r>
      <w:proofErr w:type="gramEnd"/>
    </w:p>
    <w:p w14:paraId="5BB687F3" w14:textId="77777777" w:rsidR="00B0468B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(Le projet peut être illustré par des brochures, dépliants, présentations)</w:t>
      </w:r>
    </w:p>
    <w:p w14:paraId="048A4F1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0A039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037D1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6A373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DD3F831" w14:textId="77777777" w:rsidR="00B0468B" w:rsidRPr="00E26F04" w:rsidRDefault="00B0468B">
      <w:pPr>
        <w:rPr>
          <w:rFonts w:ascii="Verdana" w:hAnsi="Verdana"/>
          <w:sz w:val="26"/>
        </w:rPr>
      </w:pPr>
    </w:p>
    <w:p w14:paraId="07E53BC8" w14:textId="77777777" w:rsidR="00B0468B" w:rsidRPr="00E26F04" w:rsidRDefault="00B0468B">
      <w:pPr>
        <w:rPr>
          <w:rFonts w:ascii="Verdana" w:hAnsi="Verdana"/>
          <w:sz w:val="26"/>
        </w:rPr>
      </w:pPr>
    </w:p>
    <w:p w14:paraId="0033222E" w14:textId="77777777" w:rsidR="00B0468B" w:rsidRPr="00E26F04" w:rsidRDefault="00B0468B">
      <w:pPr>
        <w:rPr>
          <w:rFonts w:ascii="Verdana" w:hAnsi="Verdana"/>
          <w:sz w:val="26"/>
        </w:rPr>
      </w:pPr>
    </w:p>
    <w:p w14:paraId="44B2ECDE" w14:textId="77777777" w:rsidR="00B0468B" w:rsidRPr="00E26F04" w:rsidRDefault="00B0468B">
      <w:pPr>
        <w:rPr>
          <w:rFonts w:ascii="Verdana" w:hAnsi="Verdana"/>
          <w:sz w:val="26"/>
        </w:rPr>
      </w:pPr>
    </w:p>
    <w:p w14:paraId="1F35D64C" w14:textId="77777777" w:rsidR="00B0468B" w:rsidRPr="00E26F04" w:rsidRDefault="00B0468B">
      <w:pPr>
        <w:rPr>
          <w:rFonts w:ascii="Verdana" w:hAnsi="Verdana"/>
          <w:sz w:val="26"/>
        </w:rPr>
      </w:pPr>
    </w:p>
    <w:p w14:paraId="6F6AD4B5" w14:textId="77777777" w:rsidR="00B0468B" w:rsidRPr="00E26F04" w:rsidRDefault="00B0468B">
      <w:pPr>
        <w:rPr>
          <w:rFonts w:ascii="Verdana" w:hAnsi="Verdana"/>
          <w:sz w:val="26"/>
        </w:rPr>
      </w:pPr>
    </w:p>
    <w:p w14:paraId="706F1F4F" w14:textId="77777777" w:rsidR="00B0468B" w:rsidRPr="00E26F04" w:rsidRDefault="00B0468B">
      <w:pPr>
        <w:rPr>
          <w:rFonts w:ascii="Verdana" w:hAnsi="Verdana"/>
          <w:sz w:val="26"/>
        </w:rPr>
      </w:pPr>
    </w:p>
    <w:p w14:paraId="721107C4" w14:textId="77777777" w:rsidR="00B0468B" w:rsidRPr="00E26F04" w:rsidRDefault="00B0468B">
      <w:pPr>
        <w:rPr>
          <w:rFonts w:ascii="Verdana" w:hAnsi="Verdana"/>
          <w:sz w:val="26"/>
        </w:rPr>
      </w:pPr>
    </w:p>
    <w:p w14:paraId="1263E3F7" w14:textId="77777777" w:rsidR="00B0468B" w:rsidRPr="00E26F04" w:rsidRDefault="00B0468B">
      <w:pPr>
        <w:rPr>
          <w:rFonts w:ascii="Verdana" w:hAnsi="Verdana"/>
          <w:sz w:val="26"/>
        </w:rPr>
      </w:pPr>
    </w:p>
    <w:p w14:paraId="1D2D34A7" w14:textId="77777777" w:rsidR="00B0468B" w:rsidRPr="00E26F04" w:rsidRDefault="00B0468B">
      <w:pPr>
        <w:rPr>
          <w:rFonts w:ascii="Verdana" w:hAnsi="Verdana"/>
          <w:sz w:val="26"/>
        </w:rPr>
      </w:pPr>
    </w:p>
    <w:p w14:paraId="6A49ADCD" w14:textId="77777777" w:rsidR="00B0468B" w:rsidRPr="00E26F04" w:rsidRDefault="00B0468B">
      <w:pPr>
        <w:rPr>
          <w:rFonts w:ascii="Verdana" w:hAnsi="Verdana"/>
          <w:sz w:val="26"/>
        </w:rPr>
      </w:pPr>
    </w:p>
    <w:p w14:paraId="279D8816" w14:textId="77777777" w:rsidR="00B0468B" w:rsidRPr="00E26F04" w:rsidRDefault="00B0468B">
      <w:pPr>
        <w:rPr>
          <w:rFonts w:ascii="Verdana" w:hAnsi="Verdana"/>
          <w:sz w:val="26"/>
        </w:rPr>
      </w:pPr>
    </w:p>
    <w:p w14:paraId="617A7C12" w14:textId="77777777" w:rsidR="00B0468B" w:rsidRPr="00E26F04" w:rsidRDefault="00B0468B">
      <w:pPr>
        <w:rPr>
          <w:rFonts w:ascii="Verdana" w:hAnsi="Verdana"/>
          <w:sz w:val="26"/>
        </w:rPr>
      </w:pPr>
    </w:p>
    <w:p w14:paraId="32F6B4B4" w14:textId="77777777" w:rsidR="00B0468B" w:rsidRPr="00E26F04" w:rsidRDefault="00B0468B">
      <w:pPr>
        <w:rPr>
          <w:rFonts w:ascii="Verdana" w:hAnsi="Verdana"/>
          <w:sz w:val="26"/>
        </w:rPr>
      </w:pPr>
    </w:p>
    <w:p w14:paraId="3D7F2207" w14:textId="77777777" w:rsidR="00B0468B" w:rsidRPr="00E26F04" w:rsidRDefault="00B0468B">
      <w:pPr>
        <w:rPr>
          <w:rFonts w:ascii="Verdana" w:hAnsi="Verdana"/>
          <w:sz w:val="26"/>
        </w:rPr>
      </w:pPr>
    </w:p>
    <w:p w14:paraId="514928B4" w14:textId="77777777" w:rsidR="00B0468B" w:rsidRPr="00E26F04" w:rsidRDefault="00B0468B">
      <w:pPr>
        <w:rPr>
          <w:rFonts w:ascii="Verdana" w:hAnsi="Verdana"/>
          <w:sz w:val="26"/>
        </w:rPr>
      </w:pPr>
    </w:p>
    <w:p w14:paraId="7EAB6A23" w14:textId="77777777" w:rsidR="00B0468B" w:rsidRPr="00E26F04" w:rsidRDefault="00B0468B">
      <w:pPr>
        <w:rPr>
          <w:rFonts w:ascii="Verdana" w:hAnsi="Verdana"/>
          <w:sz w:val="26"/>
        </w:rPr>
      </w:pPr>
    </w:p>
    <w:p w14:paraId="1113BE5F" w14:textId="77777777" w:rsidR="00B0468B" w:rsidRPr="00E26F04" w:rsidRDefault="00B0468B">
      <w:pPr>
        <w:rPr>
          <w:rFonts w:ascii="Verdana" w:hAnsi="Verdana"/>
          <w:sz w:val="26"/>
        </w:rPr>
      </w:pPr>
    </w:p>
    <w:p w14:paraId="3D7B0D84" w14:textId="77777777" w:rsidR="00B0468B" w:rsidRPr="00E26F04" w:rsidRDefault="00B0468B">
      <w:pPr>
        <w:rPr>
          <w:rFonts w:ascii="Verdana" w:hAnsi="Verdana"/>
          <w:sz w:val="26"/>
        </w:rPr>
      </w:pPr>
    </w:p>
    <w:p w14:paraId="34C253FA" w14:textId="77777777" w:rsidR="00B0468B" w:rsidRPr="00E26F04" w:rsidRDefault="00B0468B">
      <w:pPr>
        <w:rPr>
          <w:rFonts w:ascii="Verdana" w:hAnsi="Verdana"/>
          <w:sz w:val="26"/>
        </w:rPr>
      </w:pPr>
    </w:p>
    <w:p w14:paraId="1E1C5B30" w14:textId="77777777" w:rsidR="00B0468B" w:rsidRPr="00E26F04" w:rsidRDefault="00B0468B">
      <w:pPr>
        <w:rPr>
          <w:rFonts w:ascii="Verdana" w:hAnsi="Verdana"/>
          <w:sz w:val="26"/>
        </w:rPr>
      </w:pPr>
    </w:p>
    <w:p w14:paraId="40E31136" w14:textId="77777777" w:rsidR="00B0468B" w:rsidRPr="00E26F04" w:rsidRDefault="00B0468B">
      <w:pPr>
        <w:rPr>
          <w:rFonts w:ascii="Verdana" w:hAnsi="Verdana"/>
          <w:sz w:val="26"/>
        </w:rPr>
      </w:pPr>
    </w:p>
    <w:p w14:paraId="6218171D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513B8CD9" w14:textId="77777777" w:rsidR="00B0468B" w:rsidRPr="00E26F04" w:rsidRDefault="00B0468B">
      <w:pPr>
        <w:rPr>
          <w:rFonts w:ascii="Verdana" w:hAnsi="Verdana"/>
          <w:sz w:val="26"/>
        </w:rPr>
      </w:pPr>
    </w:p>
    <w:p w14:paraId="74974E73" w14:textId="77777777" w:rsidR="00B0468B" w:rsidRPr="00E26F04" w:rsidRDefault="00B0468B">
      <w:pPr>
        <w:pStyle w:val="Titre2"/>
        <w:tabs>
          <w:tab w:val="left" w:pos="5103"/>
        </w:tabs>
        <w:rPr>
          <w:rFonts w:ascii="Verdana" w:hAnsi="Verdana"/>
          <w:sz w:val="24"/>
          <w:szCs w:val="24"/>
        </w:rPr>
      </w:pPr>
      <w:r w:rsidRPr="00E26F04">
        <w:rPr>
          <w:rFonts w:ascii="Verdana" w:hAnsi="Verdana"/>
          <w:sz w:val="24"/>
          <w:szCs w:val="24"/>
        </w:rPr>
        <w:t>Timing du projet</w:t>
      </w:r>
      <w:r w:rsidRPr="00E26F04">
        <w:rPr>
          <w:rFonts w:ascii="Verdana" w:hAnsi="Verdana"/>
          <w:sz w:val="24"/>
          <w:szCs w:val="24"/>
        </w:rPr>
        <w:tab/>
        <w:t>:</w:t>
      </w:r>
    </w:p>
    <w:p w14:paraId="6BA98803" w14:textId="77777777" w:rsidR="00B0468B" w:rsidRPr="00E26F04" w:rsidRDefault="00B0468B">
      <w:pPr>
        <w:rPr>
          <w:rFonts w:ascii="Verdana" w:hAnsi="Verdana"/>
          <w:szCs w:val="24"/>
        </w:rPr>
      </w:pPr>
    </w:p>
    <w:p w14:paraId="61D3CD34" w14:textId="77777777" w:rsidR="00B0468B" w:rsidRPr="00E26F04" w:rsidRDefault="00B0468B">
      <w:pPr>
        <w:rPr>
          <w:rFonts w:ascii="Verdana" w:hAnsi="Verdana"/>
          <w:szCs w:val="24"/>
        </w:rPr>
      </w:pPr>
    </w:p>
    <w:p w14:paraId="1574364F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Début de la phase de développement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26543630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07AF9FD7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7793AAC2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  <w:r w:rsidRPr="00E26F04">
        <w:rPr>
          <w:rFonts w:ascii="Verdana" w:hAnsi="Verdana"/>
          <w:b/>
          <w:szCs w:val="24"/>
        </w:rPr>
        <w:t>Réalisation du premier prototype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770AC265" w14:textId="77777777" w:rsidR="00B0468B" w:rsidRPr="00E26F04" w:rsidRDefault="00B0468B">
      <w:pPr>
        <w:tabs>
          <w:tab w:val="left" w:pos="5103"/>
        </w:tabs>
        <w:rPr>
          <w:rFonts w:ascii="Verdana" w:hAnsi="Verdana"/>
          <w:szCs w:val="24"/>
        </w:rPr>
      </w:pPr>
    </w:p>
    <w:p w14:paraId="72D08883" w14:textId="77777777" w:rsidR="008430F9" w:rsidRPr="00E26F04" w:rsidRDefault="008430F9">
      <w:pPr>
        <w:tabs>
          <w:tab w:val="left" w:pos="5103"/>
        </w:tabs>
        <w:rPr>
          <w:rFonts w:ascii="Verdana" w:hAnsi="Verdana"/>
          <w:szCs w:val="24"/>
        </w:rPr>
      </w:pPr>
    </w:p>
    <w:p w14:paraId="4511F21D" w14:textId="77777777"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Date de la commercialisation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E26F04">
        <w:rPr>
          <w:rFonts w:ascii="Verdana" w:hAnsi="Verdana"/>
          <w:b/>
          <w:szCs w:val="24"/>
        </w:rPr>
        <w:t>:</w:t>
      </w:r>
    </w:p>
    <w:p w14:paraId="5C822B5C" w14:textId="77777777"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14:paraId="08C646AF" w14:textId="77777777"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14:paraId="39926E62" w14:textId="77777777"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41A17207" w14:textId="77777777" w:rsidR="00073C55" w:rsidRPr="00E26F04" w:rsidRDefault="00073C55">
      <w:pPr>
        <w:jc w:val="both"/>
        <w:rPr>
          <w:rFonts w:ascii="Verdana" w:hAnsi="Verdana"/>
          <w:sz w:val="26"/>
        </w:rPr>
      </w:pPr>
    </w:p>
    <w:p w14:paraId="69A05ADF" w14:textId="77777777"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Quels sont les </w:t>
      </w:r>
      <w:r w:rsidRPr="00E26F04">
        <w:rPr>
          <w:rFonts w:ascii="Verdana" w:hAnsi="Verdana"/>
          <w:b/>
          <w:szCs w:val="24"/>
        </w:rPr>
        <w:t>avantages</w:t>
      </w:r>
      <w:r w:rsidR="00667CA2" w:rsidRPr="00E26F04">
        <w:rPr>
          <w:rFonts w:ascii="Verdana" w:hAnsi="Verdana"/>
          <w:szCs w:val="24"/>
        </w:rPr>
        <w:t xml:space="preserve"> de votre projet ?</w:t>
      </w:r>
      <w:r w:rsidRPr="00E26F04">
        <w:rPr>
          <w:rFonts w:ascii="Verdana" w:hAnsi="Verdana"/>
          <w:szCs w:val="24"/>
        </w:rPr>
        <w:t xml:space="preserve"> Pourquoi pensez-vous que votre projet pourrait gagner le prix ?</w:t>
      </w:r>
    </w:p>
    <w:p w14:paraId="47CAFF2B" w14:textId="77777777" w:rsidR="00B0468B" w:rsidRPr="00E26F04" w:rsidRDefault="00B0468B">
      <w:pPr>
        <w:rPr>
          <w:rFonts w:ascii="Verdana" w:hAnsi="Verdana"/>
          <w:sz w:val="26"/>
        </w:rPr>
      </w:pPr>
    </w:p>
    <w:p w14:paraId="51ABEC83" w14:textId="77777777" w:rsidR="00B0468B" w:rsidRPr="00E26F04" w:rsidRDefault="00B0468B">
      <w:pPr>
        <w:rPr>
          <w:rFonts w:ascii="Verdana" w:hAnsi="Verdana"/>
          <w:sz w:val="26"/>
        </w:rPr>
      </w:pPr>
    </w:p>
    <w:p w14:paraId="4B9D39E7" w14:textId="77777777" w:rsidR="00B0468B" w:rsidRPr="00E26F04" w:rsidRDefault="00B0468B">
      <w:pPr>
        <w:rPr>
          <w:rFonts w:ascii="Verdana" w:hAnsi="Verdana"/>
          <w:sz w:val="26"/>
        </w:rPr>
      </w:pPr>
    </w:p>
    <w:p w14:paraId="69C3245D" w14:textId="77777777" w:rsidR="00B0468B" w:rsidRPr="00E26F04" w:rsidRDefault="00B0468B">
      <w:pPr>
        <w:rPr>
          <w:rFonts w:ascii="Verdana" w:hAnsi="Verdana"/>
          <w:sz w:val="26"/>
        </w:rPr>
      </w:pPr>
    </w:p>
    <w:p w14:paraId="7E56EEA1" w14:textId="77777777" w:rsidR="00B0468B" w:rsidRPr="00E26F04" w:rsidRDefault="00B0468B">
      <w:pPr>
        <w:rPr>
          <w:rFonts w:ascii="Verdana" w:hAnsi="Verdana"/>
          <w:sz w:val="26"/>
        </w:rPr>
      </w:pPr>
    </w:p>
    <w:p w14:paraId="680D9770" w14:textId="77777777" w:rsidR="00B0468B" w:rsidRPr="00E26F04" w:rsidRDefault="00B0468B">
      <w:pPr>
        <w:rPr>
          <w:rFonts w:ascii="Verdana" w:hAnsi="Verdana"/>
          <w:sz w:val="26"/>
        </w:rPr>
      </w:pPr>
    </w:p>
    <w:p w14:paraId="6C7794C0" w14:textId="77777777" w:rsidR="00B0468B" w:rsidRPr="00E26F04" w:rsidRDefault="00B0468B">
      <w:pPr>
        <w:rPr>
          <w:rFonts w:ascii="Verdana" w:hAnsi="Verdana"/>
          <w:sz w:val="26"/>
        </w:rPr>
      </w:pPr>
    </w:p>
    <w:p w14:paraId="42928DA0" w14:textId="77777777" w:rsidR="00B0468B" w:rsidRPr="00E26F04" w:rsidRDefault="00B0468B">
      <w:pPr>
        <w:rPr>
          <w:rFonts w:ascii="Verdana" w:hAnsi="Verdana"/>
          <w:sz w:val="26"/>
        </w:rPr>
      </w:pPr>
    </w:p>
    <w:p w14:paraId="0B5000FB" w14:textId="77777777" w:rsidR="00B0468B" w:rsidRPr="00E26F04" w:rsidRDefault="00B0468B">
      <w:pPr>
        <w:rPr>
          <w:rFonts w:ascii="Verdana" w:hAnsi="Verdana"/>
          <w:sz w:val="26"/>
        </w:rPr>
      </w:pPr>
    </w:p>
    <w:p w14:paraId="17424619" w14:textId="77777777" w:rsidR="00B0468B" w:rsidRPr="00E26F04" w:rsidRDefault="00B0468B">
      <w:pPr>
        <w:rPr>
          <w:rFonts w:ascii="Verdana" w:hAnsi="Verdana"/>
          <w:sz w:val="26"/>
        </w:rPr>
      </w:pPr>
    </w:p>
    <w:p w14:paraId="6487E74D" w14:textId="77777777" w:rsidR="00B0468B" w:rsidRPr="00E26F04" w:rsidRDefault="00B0468B">
      <w:pPr>
        <w:rPr>
          <w:rFonts w:ascii="Verdana" w:hAnsi="Verdana"/>
          <w:sz w:val="26"/>
        </w:rPr>
      </w:pPr>
    </w:p>
    <w:p w14:paraId="4CC153FB" w14:textId="77777777" w:rsidR="00B0468B" w:rsidRPr="00E26F04" w:rsidRDefault="00B0468B">
      <w:pPr>
        <w:rPr>
          <w:rFonts w:ascii="Verdana" w:hAnsi="Verdana"/>
          <w:sz w:val="26"/>
        </w:rPr>
      </w:pPr>
    </w:p>
    <w:p w14:paraId="2FBFAA50" w14:textId="77777777" w:rsidR="00B0468B" w:rsidRPr="00E26F04" w:rsidRDefault="00B0468B">
      <w:pPr>
        <w:rPr>
          <w:rFonts w:ascii="Verdana" w:hAnsi="Verdana"/>
          <w:sz w:val="26"/>
        </w:rPr>
      </w:pPr>
    </w:p>
    <w:p w14:paraId="66F588A4" w14:textId="77777777" w:rsidR="00B0468B" w:rsidRPr="00E26F04" w:rsidRDefault="00B0468B">
      <w:pPr>
        <w:rPr>
          <w:rFonts w:ascii="Verdana" w:hAnsi="Verdana"/>
          <w:sz w:val="26"/>
        </w:rPr>
      </w:pPr>
    </w:p>
    <w:p w14:paraId="7487E3A7" w14:textId="77777777" w:rsidR="00B0468B" w:rsidRPr="00E26F04" w:rsidRDefault="00B0468B">
      <w:pPr>
        <w:rPr>
          <w:rFonts w:ascii="Verdana" w:hAnsi="Verdana"/>
          <w:sz w:val="26"/>
        </w:rPr>
      </w:pPr>
    </w:p>
    <w:p w14:paraId="1C3562F9" w14:textId="77777777" w:rsidR="00B0468B" w:rsidRPr="00E26F04" w:rsidRDefault="00B0468B">
      <w:pPr>
        <w:rPr>
          <w:rFonts w:ascii="Verdana" w:hAnsi="Verdana"/>
          <w:sz w:val="26"/>
        </w:rPr>
      </w:pPr>
    </w:p>
    <w:p w14:paraId="4722B41D" w14:textId="77777777" w:rsidR="00B0468B" w:rsidRPr="00E26F04" w:rsidRDefault="00B0468B">
      <w:pPr>
        <w:rPr>
          <w:rFonts w:ascii="Verdana" w:hAnsi="Verdana"/>
          <w:sz w:val="26"/>
        </w:rPr>
      </w:pPr>
    </w:p>
    <w:p w14:paraId="19648538" w14:textId="77777777" w:rsidR="00B0468B" w:rsidRPr="00E26F04" w:rsidRDefault="00B0468B">
      <w:pPr>
        <w:rPr>
          <w:rFonts w:ascii="Verdana" w:hAnsi="Verdana"/>
          <w:sz w:val="26"/>
        </w:rPr>
      </w:pPr>
    </w:p>
    <w:p w14:paraId="4057702A" w14:textId="77777777" w:rsidR="00B0468B" w:rsidRPr="00E26F04" w:rsidRDefault="00B0468B">
      <w:pPr>
        <w:rPr>
          <w:rFonts w:ascii="Verdana" w:hAnsi="Verdana"/>
          <w:sz w:val="26"/>
        </w:rPr>
      </w:pPr>
    </w:p>
    <w:p w14:paraId="7576C549" w14:textId="77777777" w:rsidR="00B0468B" w:rsidRPr="00E26F04" w:rsidRDefault="00B0468B">
      <w:pPr>
        <w:rPr>
          <w:rFonts w:ascii="Verdana" w:hAnsi="Verdana"/>
          <w:sz w:val="26"/>
        </w:rPr>
      </w:pPr>
    </w:p>
    <w:p w14:paraId="687B6D0A" w14:textId="77777777" w:rsidR="00B0468B" w:rsidRPr="00E26F04" w:rsidRDefault="00B0468B">
      <w:pPr>
        <w:rPr>
          <w:rFonts w:ascii="Verdana" w:hAnsi="Verdana"/>
          <w:sz w:val="26"/>
        </w:rPr>
      </w:pPr>
    </w:p>
    <w:p w14:paraId="62130BA5" w14:textId="77777777" w:rsidR="008430F9" w:rsidRPr="00E26F04" w:rsidRDefault="008430F9">
      <w:pPr>
        <w:rPr>
          <w:rFonts w:ascii="Verdana" w:hAnsi="Verdana"/>
          <w:sz w:val="26"/>
        </w:rPr>
      </w:pPr>
    </w:p>
    <w:p w14:paraId="0FB2B22E" w14:textId="77777777" w:rsidR="008430F9" w:rsidRPr="00E26F04" w:rsidRDefault="008430F9">
      <w:pPr>
        <w:rPr>
          <w:rFonts w:ascii="Verdana" w:hAnsi="Verdana"/>
          <w:sz w:val="26"/>
        </w:rPr>
      </w:pPr>
    </w:p>
    <w:p w14:paraId="556A3E24" w14:textId="77777777" w:rsidR="008430F9" w:rsidRPr="00E26F04" w:rsidRDefault="008430F9">
      <w:pPr>
        <w:rPr>
          <w:rFonts w:ascii="Verdana" w:hAnsi="Verdana"/>
          <w:sz w:val="26"/>
        </w:rPr>
      </w:pPr>
    </w:p>
    <w:p w14:paraId="67DEC417" w14:textId="77777777" w:rsidR="008430F9" w:rsidRPr="00E26F04" w:rsidRDefault="008430F9">
      <w:pPr>
        <w:rPr>
          <w:rFonts w:ascii="Verdana" w:hAnsi="Verdana"/>
          <w:sz w:val="26"/>
        </w:rPr>
      </w:pPr>
    </w:p>
    <w:p w14:paraId="68159E77" w14:textId="77777777" w:rsidR="00B0468B" w:rsidRPr="00E26F04" w:rsidRDefault="00B0468B">
      <w:pPr>
        <w:rPr>
          <w:rFonts w:ascii="Verdana" w:hAnsi="Verdana"/>
          <w:sz w:val="26"/>
        </w:rPr>
      </w:pPr>
    </w:p>
    <w:p w14:paraId="206D1B97" w14:textId="77777777"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14:paraId="14C839F6" w14:textId="77777777" w:rsidR="00B0468B" w:rsidRPr="00E26F04" w:rsidRDefault="00B0468B">
      <w:pPr>
        <w:rPr>
          <w:rFonts w:ascii="Verdana" w:hAnsi="Verdana"/>
          <w:sz w:val="26"/>
        </w:rPr>
      </w:pPr>
    </w:p>
    <w:p w14:paraId="60645E7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Quelles sont les différences entre votre projet et la (les) technologie (procédés) existante(</w:t>
      </w:r>
      <w:proofErr w:type="spellStart"/>
      <w:r w:rsidR="003347F9" w:rsidRPr="00E26F04">
        <w:rPr>
          <w:rFonts w:ascii="Verdana" w:hAnsi="Verdana"/>
          <w:szCs w:val="24"/>
        </w:rPr>
        <w:t>t</w:t>
      </w:r>
      <w:r w:rsidRPr="00E26F04">
        <w:rPr>
          <w:rFonts w:ascii="Verdana" w:hAnsi="Verdana"/>
          <w:szCs w:val="24"/>
        </w:rPr>
        <w:t>s</w:t>
      </w:r>
      <w:proofErr w:type="spellEnd"/>
      <w:r w:rsidRPr="00E26F04">
        <w:rPr>
          <w:rFonts w:ascii="Verdana" w:hAnsi="Verdana"/>
          <w:szCs w:val="24"/>
        </w:rPr>
        <w:t>)</w:t>
      </w:r>
      <w:r w:rsidR="00667CA2" w:rsidRPr="00E26F04">
        <w:rPr>
          <w:rFonts w:ascii="Verdana" w:hAnsi="Verdana"/>
          <w:szCs w:val="24"/>
        </w:rPr>
        <w:t xml:space="preserve"> ? </w:t>
      </w:r>
      <w:r w:rsidRPr="00E26F04">
        <w:rPr>
          <w:rFonts w:ascii="Verdana" w:hAnsi="Verdana"/>
          <w:szCs w:val="24"/>
        </w:rPr>
        <w:t>Quels sont les aspects innovateurs de votre projet ?</w:t>
      </w:r>
    </w:p>
    <w:p w14:paraId="0589F69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8C5F18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CCE6B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600047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9B73A3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5404D2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EDCCBD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444C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4E778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4D5B7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3BA34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E36E0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FDC1F19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AA1AEE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7BF2C2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C0CDCE1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14829D5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71DB31A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10DAB98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47C8F8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99A24E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69876DFF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0B93BEA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E06FA6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CC0BEB9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961845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D1FD6B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97D69A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 est l’intérêt économique de votre projet pour l’</w:t>
      </w:r>
      <w:r w:rsidR="00622CA8" w:rsidRPr="00E26F04">
        <w:rPr>
          <w:rFonts w:ascii="Verdana" w:hAnsi="Verdana"/>
          <w:szCs w:val="24"/>
        </w:rPr>
        <w:t>économie</w:t>
      </w:r>
      <w:r w:rsidRPr="00E26F04">
        <w:rPr>
          <w:rFonts w:ascii="Verdana" w:hAnsi="Verdana"/>
          <w:szCs w:val="24"/>
        </w:rPr>
        <w:t xml:space="preserve"> luxembourgeoise?</w:t>
      </w:r>
    </w:p>
    <w:p w14:paraId="1B49E09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C3AB7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39BF35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0D33E87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0312868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78BEC4F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996801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DBBB1D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A3532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8B9361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545DCC8D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2D7D2B25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5ECEFD3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DB95322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7254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21D09A6" w14:textId="77777777"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Existe-t-il une application pratique de votre projet et quelles sont les prévisions pour une telle application à grande échelle ?</w:t>
      </w:r>
    </w:p>
    <w:p w14:paraId="5F0819B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4D0725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BBFC8D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7892B16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1446C74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A58CCC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BB4FF8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9BAD29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F2E3682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2AEE0DE4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0997B6A1" w14:textId="77777777"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14:paraId="1C45E6F4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40B9D56A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43D14E2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14:paraId="2656DF9F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DCD8F1B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01F7EF6E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Le projet a-t-il déjà connu un certain succès commercial ?</w:t>
      </w:r>
    </w:p>
    <w:p w14:paraId="1FA902BD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1DAD3D8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32FDE561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15580E5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83EB60B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8DAB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78B48C1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416EE09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5A9D38C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6F257687" w14:textId="77777777" w:rsidR="00B0468B" w:rsidRPr="00E26F04" w:rsidRDefault="00B0468B">
      <w:pPr>
        <w:pBdr>
          <w:bottom w:val="single" w:sz="6" w:space="1" w:color="auto"/>
        </w:pBdr>
        <w:rPr>
          <w:rFonts w:ascii="Verdana" w:hAnsi="Verdana"/>
          <w:sz w:val="26"/>
        </w:rPr>
      </w:pPr>
    </w:p>
    <w:p w14:paraId="0B40FCA0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7284909" w14:textId="77777777"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14:paraId="3F86BFFA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2F7FAE44" w14:textId="77777777"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14:paraId="504D3561" w14:textId="77777777" w:rsidR="00B0468B" w:rsidRPr="00E26F04" w:rsidRDefault="00B0468B" w:rsidP="00DF40CB">
      <w:pPr>
        <w:jc w:val="both"/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>Signature :</w:t>
      </w:r>
      <w:r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>Date :</w:t>
      </w:r>
    </w:p>
    <w:sectPr w:rsidR="00B0468B" w:rsidRPr="00E26F04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4F03" w14:textId="77777777" w:rsidR="00FE0F3F" w:rsidRDefault="00FE0F3F">
      <w:r>
        <w:separator/>
      </w:r>
    </w:p>
  </w:endnote>
  <w:endnote w:type="continuationSeparator" w:id="0">
    <w:p w14:paraId="1E83AC41" w14:textId="77777777" w:rsidR="00FE0F3F" w:rsidRDefault="00F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Vista Slab OT Book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845F" w14:textId="77777777"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73DA028E" w14:textId="77777777"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1B0E" w14:textId="77777777"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14:paraId="5AB8EA03" w14:textId="77777777"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122B" w14:textId="77777777" w:rsidR="00FE0F3F" w:rsidRDefault="00FE0F3F">
      <w:r>
        <w:separator/>
      </w:r>
    </w:p>
  </w:footnote>
  <w:footnote w:type="continuationSeparator" w:id="0">
    <w:p w14:paraId="399C651B" w14:textId="77777777" w:rsidR="00FE0F3F" w:rsidRDefault="00FE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3D96" w14:textId="77777777" w:rsidR="00384470" w:rsidRDefault="00073C55">
    <w:pPr>
      <w:pStyle w:val="En-tte"/>
    </w:pPr>
    <w:r>
      <w:rPr>
        <w:noProof/>
      </w:rPr>
      <w:drawing>
        <wp:inline distT="0" distB="0" distL="0" distR="0" wp14:anchorId="492A9D45" wp14:editId="02E04945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434" w14:textId="77777777" w:rsidR="00384470" w:rsidRDefault="00073C55" w:rsidP="00626600">
    <w:pPr>
      <w:pStyle w:val="En-tte"/>
      <w:tabs>
        <w:tab w:val="clear" w:pos="4536"/>
        <w:tab w:val="clear" w:pos="9072"/>
      </w:tabs>
      <w:ind w:left="-426" w:right="7626" w:firstLine="568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 wp14:anchorId="71679070" wp14:editId="2D1D179F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A99D7F" w14:textId="77777777"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73C55"/>
    <w:rsid w:val="000E7B2A"/>
    <w:rsid w:val="00275F97"/>
    <w:rsid w:val="002D016B"/>
    <w:rsid w:val="0031705E"/>
    <w:rsid w:val="003347F9"/>
    <w:rsid w:val="00346966"/>
    <w:rsid w:val="00371500"/>
    <w:rsid w:val="00384470"/>
    <w:rsid w:val="003A5DCC"/>
    <w:rsid w:val="003B665C"/>
    <w:rsid w:val="004A00FF"/>
    <w:rsid w:val="005422E4"/>
    <w:rsid w:val="00560686"/>
    <w:rsid w:val="005B1379"/>
    <w:rsid w:val="005C62C4"/>
    <w:rsid w:val="005E4E66"/>
    <w:rsid w:val="00622CA8"/>
    <w:rsid w:val="00626600"/>
    <w:rsid w:val="00667CA2"/>
    <w:rsid w:val="008430F9"/>
    <w:rsid w:val="0085164D"/>
    <w:rsid w:val="00862875"/>
    <w:rsid w:val="008727DD"/>
    <w:rsid w:val="008C2353"/>
    <w:rsid w:val="00A13EC1"/>
    <w:rsid w:val="00AB5528"/>
    <w:rsid w:val="00AB6BE6"/>
    <w:rsid w:val="00AD09D0"/>
    <w:rsid w:val="00B0468B"/>
    <w:rsid w:val="00B0534A"/>
    <w:rsid w:val="00B20E91"/>
    <w:rsid w:val="00B36F3D"/>
    <w:rsid w:val="00C03B6B"/>
    <w:rsid w:val="00C64D9F"/>
    <w:rsid w:val="00CD3BA1"/>
    <w:rsid w:val="00D40ECD"/>
    <w:rsid w:val="00D842A6"/>
    <w:rsid w:val="00D906E8"/>
    <w:rsid w:val="00DF40CB"/>
    <w:rsid w:val="00E26F04"/>
    <w:rsid w:val="00E41B86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3F1BBEA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88704-2C01-4CCE-A819-88BB5E9EC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</Words>
  <Characters>1285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PRIX DE L’INNOVATION INDUSTRIELLE</vt:lpstr>
      <vt:lpstr>    Timing du projet	:</vt:lpstr>
      <vt:lpstr>PRIX DE L’INNOVATION INDUSTRIELLE</vt:lpstr>
    </vt:vector>
  </TitlesOfParts>
  <Company>I.T.S.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Gaudron Jean-Michel</cp:lastModifiedBy>
  <cp:revision>2</cp:revision>
  <cp:lastPrinted>2016-04-11T10:08:00Z</cp:lastPrinted>
  <dcterms:created xsi:type="dcterms:W3CDTF">2022-05-04T06:48:00Z</dcterms:created>
  <dcterms:modified xsi:type="dcterms:W3CDTF">2022-05-04T06:48:00Z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